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6F6F0">
      <w:pPr>
        <w:widowControl/>
        <w:spacing w:before="100" w:beforeAutospacing="1" w:after="100" w:afterAutospacing="1" w:line="670" w:lineRule="atLeast"/>
        <w:jc w:val="center"/>
        <w:outlineLvl w:val="1"/>
        <w:rPr>
          <w:rFonts w:ascii="方正小标宋简体" w:hAnsi="方正小标宋简体" w:eastAsia="方正小标宋简体" w:cs="方正小标宋简体"/>
          <w:b w:val="0"/>
          <w:bCs w:val="0"/>
          <w:color w:val="000000"/>
          <w:spacing w:val="-20"/>
          <w:kern w:val="0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kern w:val="0"/>
          <w:sz w:val="44"/>
          <w:szCs w:val="44"/>
        </w:rPr>
        <w:t>报名登记表</w:t>
      </w:r>
      <w:bookmarkEnd w:id="0"/>
    </w:p>
    <w:tbl>
      <w:tblPr>
        <w:tblStyle w:val="2"/>
        <w:tblW w:w="948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5"/>
        <w:gridCol w:w="1558"/>
        <w:gridCol w:w="751"/>
        <w:gridCol w:w="482"/>
        <w:gridCol w:w="817"/>
        <w:gridCol w:w="569"/>
        <w:gridCol w:w="867"/>
        <w:gridCol w:w="831"/>
        <w:gridCol w:w="2323"/>
      </w:tblGrid>
      <w:tr w14:paraId="66AAFA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E7407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FBD34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B19D92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A69F23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2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D94B90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189BCF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98E65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29BBAC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3BEA52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377CFC">
            <w:pPr>
              <w:widowControl/>
              <w:spacing w:line="34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2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76A28E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2F3863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4A2F2D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面貌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30391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948B26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入党（团）</w:t>
            </w:r>
          </w:p>
          <w:p w14:paraId="218E16A8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2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2F7386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2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B530764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7E6C72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064DBA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1B1E5C">
            <w:pPr>
              <w:widowControl/>
              <w:spacing w:line="340" w:lineRule="exac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9DAD67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61115A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2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963E1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5E19DF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A720D1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4DA44B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9BC6B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毕业院校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45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2DCF7A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653279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4C6378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D0A386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C072C3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45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C975F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4DD0B5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8EF56C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身体状况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A93297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6D63F8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工作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45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33F1CA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28DFD8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3E3E0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819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3A6A61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5F31C7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E9AB4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0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72BA3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6D8FA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D0B55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0FE165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438A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60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DBC94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C7D95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邮箱地址</w:t>
            </w:r>
          </w:p>
        </w:tc>
        <w:tc>
          <w:tcPr>
            <w:tcW w:w="31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CA96A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45B596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3" w:hRule="atLeas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2D4E3E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819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D07EDC">
            <w:pPr>
              <w:widowControl/>
              <w:spacing w:line="33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（可另附页）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</w:t>
            </w:r>
          </w:p>
        </w:tc>
      </w:tr>
      <w:tr w14:paraId="71E80B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0" w:hRule="atLeas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906A9E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19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117EE2">
            <w:pPr>
              <w:widowControl/>
              <w:spacing w:line="335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05F7E1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0" w:hRule="atLeas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3E7BB9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既往病史</w:t>
            </w:r>
          </w:p>
        </w:tc>
        <w:tc>
          <w:tcPr>
            <w:tcW w:w="819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8AC80A">
            <w:pPr>
              <w:widowControl/>
              <w:spacing w:line="335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5A26FB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5" w:hRule="exact"/>
          <w:jc w:val="center"/>
        </w:trPr>
        <w:tc>
          <w:tcPr>
            <w:tcW w:w="128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8F7646E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家庭成员</w:t>
            </w:r>
          </w:p>
          <w:p w14:paraId="56577765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情况</w:t>
            </w:r>
          </w:p>
        </w:tc>
        <w:tc>
          <w:tcPr>
            <w:tcW w:w="155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21475CE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123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73C2132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D701721">
            <w:pPr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4021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B45452D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工作单位及职务</w:t>
            </w:r>
          </w:p>
        </w:tc>
      </w:tr>
      <w:tr w14:paraId="19D0E1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28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F215ED8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AE21B62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89EA51C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EC403E7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21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C6EDE9C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4C7D8C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28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2F3F518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3D55E40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C43FF4E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B1A2811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21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B1F5A48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01ACAA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exact"/>
          <w:jc w:val="center"/>
        </w:trPr>
        <w:tc>
          <w:tcPr>
            <w:tcW w:w="128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9A46FFE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5F0DBBB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89CA0E5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4610CFE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21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02A12E5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32087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28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858E47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0C78901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3E2799C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DE5BC6E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21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0F9E28A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5C92FA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28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0E1BC45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7DBCB48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CCCA8E1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7CF1741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21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3E1A733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71660B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28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4ED0D6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193A425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176F3A9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E921BC7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21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58C0101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A62B2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5" w:hRule="atLeas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2A2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其他需要说明的情况</w:t>
            </w:r>
          </w:p>
        </w:tc>
        <w:tc>
          <w:tcPr>
            <w:tcW w:w="819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238DAD">
            <w:pPr>
              <w:widowControl/>
              <w:wordWrap/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1.是否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</w:rPr>
              <w:t>正在受司法机关立案侦查、纪检部门和监察机关立案审查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  <w:lang w:eastAsia="zh-CN"/>
              </w:rPr>
              <w:t>是；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8"/>
                <w:szCs w:val="28"/>
                <w:lang w:eastAsia="zh-CN"/>
              </w:rPr>
              <w:t>否）</w:t>
            </w:r>
          </w:p>
          <w:p w14:paraId="6F2AF17D">
            <w:pPr>
              <w:widowControl/>
              <w:wordWrap/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正在党政纪处分所规定的提任使用限制期的（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是；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否）</w:t>
            </w:r>
          </w:p>
          <w:p w14:paraId="6051D59E">
            <w:pPr>
              <w:widowControl/>
              <w:wordWrap/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受过刑事处罚和治安管理处罚（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是；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否）</w:t>
            </w:r>
          </w:p>
          <w:p w14:paraId="322FC8D0">
            <w:pPr>
              <w:widowControl/>
              <w:wordWrap/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是否曾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因违纪被单位辞退或开除公职（学籍）（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是；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否）</w:t>
            </w:r>
          </w:p>
          <w:p w14:paraId="1E225C53">
            <w:pPr>
              <w:widowControl/>
              <w:wordWrap/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5.是否存在信用问题（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是；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否）</w:t>
            </w:r>
          </w:p>
          <w:p w14:paraId="4CCBF1E1">
            <w:pPr>
              <w:spacing w:line="335" w:lineRule="atLeast"/>
              <w:jc w:val="both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6.其他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                   </w:t>
            </w:r>
          </w:p>
        </w:tc>
      </w:tr>
      <w:tr w14:paraId="78E2DF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5" w:hRule="atLeas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960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本人承诺</w:t>
            </w:r>
          </w:p>
        </w:tc>
        <w:tc>
          <w:tcPr>
            <w:tcW w:w="819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FF7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ind w:firstLine="840" w:firstLineChars="3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本人承诺以上所填写内容均真实有效。如有虚假，本人承担由此产生的一切后果。</w:t>
            </w:r>
          </w:p>
          <w:p w14:paraId="29BFAA78">
            <w:pPr>
              <w:widowControl/>
              <w:spacing w:beforeLines="0" w:afterLines="0"/>
              <w:ind w:firstLine="2800" w:firstLineChars="10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报名人（签字）：</w:t>
            </w:r>
          </w:p>
          <w:p w14:paraId="1B720D4B">
            <w:pPr>
              <w:widowControl/>
              <w:spacing w:beforeLines="0" w:afterLines="0"/>
              <w:ind w:firstLine="5320" w:firstLineChars="19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14:paraId="1B83F9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5" w:hRule="atLeas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646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819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4DE8D7">
            <w:pPr>
              <w:widowControl/>
              <w:spacing w:beforeLines="0" w:afterLines="0"/>
              <w:ind w:firstLine="5320" w:firstLineChars="19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bookmarkStart w:id="1" w:name="_GoBack"/>
            <w:bookmarkEnd w:id="1"/>
          </w:p>
        </w:tc>
      </w:tr>
    </w:tbl>
    <w:p w14:paraId="5E1D198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Nzg0YjU5YTA2ODYyNzhlZDgzZDNlNzVkYjExZjMifQ=="/>
    <w:docVar w:name="KSO_WPS_MARK_KEY" w:val="f7c57bd8-7e09-48f3-a8b6-71c9399db175"/>
  </w:docVars>
  <w:rsids>
    <w:rsidRoot w:val="28D4370D"/>
    <w:rsid w:val="002B2A9C"/>
    <w:rsid w:val="0056110F"/>
    <w:rsid w:val="00AA1CEA"/>
    <w:rsid w:val="00BE04B7"/>
    <w:rsid w:val="018C0C1D"/>
    <w:rsid w:val="0BDC5AA0"/>
    <w:rsid w:val="0EE14AC1"/>
    <w:rsid w:val="117443F4"/>
    <w:rsid w:val="21677777"/>
    <w:rsid w:val="24147692"/>
    <w:rsid w:val="28D4370D"/>
    <w:rsid w:val="33370E30"/>
    <w:rsid w:val="385420C6"/>
    <w:rsid w:val="43177D40"/>
    <w:rsid w:val="47D120C6"/>
    <w:rsid w:val="5E951F9C"/>
    <w:rsid w:val="6D752A71"/>
    <w:rsid w:val="6F7E6BF3"/>
    <w:rsid w:val="72AD2201"/>
    <w:rsid w:val="77437BA4"/>
    <w:rsid w:val="797F784F"/>
    <w:rsid w:val="7A4A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3</Pages>
  <Words>180</Words>
  <Characters>180</Characters>
  <Lines>5</Lines>
  <Paragraphs>1</Paragraphs>
  <TotalTime>0</TotalTime>
  <ScaleCrop>false</ScaleCrop>
  <LinksUpToDate>false</LinksUpToDate>
  <CharactersWithSpaces>206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2022-03-11T02:38:00Z</dcterms:created>
  <dc:creator>Administrator</dc:creator>
  <cp:lastModifiedBy>香芋</cp:lastModifiedBy>
  <cp:lastPrinted>2022-09-13T09:52:00Z</cp:lastPrinted>
  <dcterms:modified xsi:type="dcterms:W3CDTF">2025-05-19T09:53:21Z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306E74E30CFD4F489353DAEAB8A2733B_13</vt:lpwstr>
  </property>
  <property fmtid="{D5CDD505-2E9C-101B-9397-08002B2CF9AE}" pid="4" name="KSOTemplateDocerSaveRecord">
    <vt:lpwstr>eyJoZGlkIjoiZmJmMjMzMGVmY2IwMzM1NDA4NmJiMThjMGY1ZjI5MDYiLCJ1c2VySWQiOiIyODA3MDg2NzkifQ==</vt:lpwstr>
  </property>
</Properties>
</file>